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D5E49" w:rsidTr="00FD5E49">
        <w:tc>
          <w:tcPr>
            <w:tcW w:w="9016" w:type="dxa"/>
            <w:gridSpan w:val="2"/>
          </w:tcPr>
          <w:p w:rsidR="00FD5E49" w:rsidRPr="00BA3B27" w:rsidRDefault="00FD5E49" w:rsidP="00FD5E49">
            <w:pPr>
              <w:rPr>
                <w:rFonts w:ascii="Lucida Bright" w:hAnsi="Lucida Bright"/>
                <w:sz w:val="28"/>
              </w:rPr>
            </w:pPr>
            <w:r w:rsidRPr="00BA3B27">
              <w:rPr>
                <w:rFonts w:ascii="Lucida Bright" w:hAnsi="Lucida Bright"/>
                <w:sz w:val="28"/>
              </w:rPr>
              <w:t>Minutes for Committee Meeting of the Shetland Animal Health Scheme to be held at 12:00 on the 13</w:t>
            </w:r>
            <w:r w:rsidRPr="00BA3B27">
              <w:rPr>
                <w:rFonts w:ascii="Lucida Bright" w:hAnsi="Lucida Bright"/>
                <w:sz w:val="28"/>
                <w:vertAlign w:val="superscript"/>
              </w:rPr>
              <w:t>th</w:t>
            </w:r>
            <w:r w:rsidRPr="00BA3B27">
              <w:rPr>
                <w:rFonts w:ascii="Lucida Bright" w:hAnsi="Lucida Bright"/>
                <w:sz w:val="28"/>
              </w:rPr>
              <w:t xml:space="preserve"> of June 2024</w:t>
            </w:r>
          </w:p>
        </w:tc>
      </w:tr>
      <w:tr w:rsidR="00FD5E49" w:rsidTr="00FD5E49">
        <w:tc>
          <w:tcPr>
            <w:tcW w:w="9016" w:type="dxa"/>
            <w:gridSpan w:val="2"/>
          </w:tcPr>
          <w:p w:rsidR="00FD5E49" w:rsidRPr="00BA3B27" w:rsidRDefault="00FD5E49" w:rsidP="00FD5E49">
            <w:pPr>
              <w:rPr>
                <w:rFonts w:ascii="Lucida Bright" w:hAnsi="Lucida Bright"/>
                <w:sz w:val="28"/>
              </w:rPr>
            </w:pPr>
            <w:r w:rsidRPr="00BA3B27">
              <w:rPr>
                <w:rFonts w:ascii="Lucida Bright" w:hAnsi="Lucida Bright"/>
                <w:sz w:val="28"/>
              </w:rPr>
              <w:t>Lerwick Marts Meeting Room / MS Teams</w:t>
            </w:r>
          </w:p>
        </w:tc>
      </w:tr>
      <w:tr w:rsidR="00FD5E49" w:rsidTr="00FD5E49">
        <w:tc>
          <w:tcPr>
            <w:tcW w:w="9016" w:type="dxa"/>
            <w:gridSpan w:val="2"/>
          </w:tcPr>
          <w:p w:rsidR="00FD5E49" w:rsidRPr="00FD5E49" w:rsidRDefault="00FD5E49" w:rsidP="00FD5E49">
            <w:pPr>
              <w:rPr>
                <w:i/>
                <w:sz w:val="28"/>
              </w:rPr>
            </w:pPr>
          </w:p>
        </w:tc>
      </w:tr>
      <w:tr w:rsidR="00141A0E" w:rsidTr="00141A0E">
        <w:tc>
          <w:tcPr>
            <w:tcW w:w="3114" w:type="dxa"/>
          </w:tcPr>
          <w:p w:rsidR="00141A0E" w:rsidRPr="00BA3B27" w:rsidRDefault="00141A0E" w:rsidP="00141A0E">
            <w:p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  <w:b/>
              </w:rPr>
              <w:t>Attendees</w:t>
            </w:r>
          </w:p>
          <w:p w:rsidR="00141A0E" w:rsidRPr="00BA3B27" w:rsidRDefault="00141A0E" w:rsidP="00141A0E">
            <w:p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Hilary Burgess </w:t>
            </w:r>
          </w:p>
          <w:p w:rsidR="00141A0E" w:rsidRPr="00BA3B27" w:rsidRDefault="00141A0E" w:rsidP="00141A0E">
            <w:p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Lucia Malcolmson </w:t>
            </w:r>
            <w:r w:rsidR="00BA3B27">
              <w:rPr>
                <w:rFonts w:ascii="Lucida Sans" w:hAnsi="Lucida Sans"/>
              </w:rPr>
              <w:t>(LCM)</w:t>
            </w:r>
          </w:p>
          <w:p w:rsidR="00141A0E" w:rsidRPr="00BA3B27" w:rsidRDefault="00141A0E" w:rsidP="00141A0E">
            <w:p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Osla </w:t>
            </w:r>
            <w:proofErr w:type="spellStart"/>
            <w:r w:rsidRPr="00BA3B27">
              <w:rPr>
                <w:rFonts w:ascii="Lucida Sans" w:hAnsi="Lucida Sans"/>
              </w:rPr>
              <w:t>Jamwal</w:t>
            </w:r>
            <w:proofErr w:type="spellEnd"/>
            <w:r w:rsidRPr="00BA3B27">
              <w:rPr>
                <w:rFonts w:ascii="Lucida Sans" w:hAnsi="Lucida Sans"/>
              </w:rPr>
              <w:t>-Fraser</w:t>
            </w:r>
          </w:p>
          <w:p w:rsidR="00141A0E" w:rsidRPr="00BA3B27" w:rsidRDefault="00141A0E" w:rsidP="00141A0E">
            <w:p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Eric Graham</w:t>
            </w:r>
          </w:p>
          <w:p w:rsidR="00CD2B30" w:rsidRDefault="00141A0E" w:rsidP="00141A0E">
            <w:p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Willie Simpson</w:t>
            </w:r>
          </w:p>
          <w:p w:rsidR="00141A0E" w:rsidRPr="00BA3B27" w:rsidRDefault="00141A0E" w:rsidP="00141A0E">
            <w:p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Karis </w:t>
            </w:r>
            <w:r w:rsidR="00CD2B30">
              <w:rPr>
                <w:rFonts w:ascii="Lucida Sans" w:hAnsi="Lucida Sans"/>
              </w:rPr>
              <w:t>Stevenson</w:t>
            </w:r>
          </w:p>
          <w:p w:rsidR="00141A0E" w:rsidRPr="00BA3B27" w:rsidRDefault="00141A0E" w:rsidP="00141A0E">
            <w:p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Cecil Eunson </w:t>
            </w:r>
          </w:p>
          <w:p w:rsidR="00141A0E" w:rsidRPr="00BA3B27" w:rsidRDefault="00141A0E" w:rsidP="00141A0E">
            <w:p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Anne McMillan</w:t>
            </w:r>
          </w:p>
          <w:p w:rsidR="00141A0E" w:rsidRPr="00BA3B27" w:rsidRDefault="00141A0E" w:rsidP="00141A0E">
            <w:p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Kris Bevan</w:t>
            </w:r>
          </w:p>
          <w:p w:rsidR="00141A0E" w:rsidRPr="00BA3B27" w:rsidRDefault="00141A0E" w:rsidP="00141A0E">
            <w:pPr>
              <w:rPr>
                <w:rFonts w:ascii="Lucida Sans" w:hAnsi="Lucida Sans"/>
                <w:sz w:val="28"/>
              </w:rPr>
            </w:pPr>
            <w:r w:rsidRPr="00BA3B27">
              <w:rPr>
                <w:rFonts w:ascii="Lucida Sans" w:hAnsi="Lucida Sans"/>
              </w:rPr>
              <w:t xml:space="preserve">Louise Moar  </w:t>
            </w:r>
            <w:r w:rsidR="00BA3B27">
              <w:rPr>
                <w:rFonts w:ascii="Lucida Sans" w:hAnsi="Lucida Sans"/>
              </w:rPr>
              <w:t>(LM)</w:t>
            </w:r>
          </w:p>
        </w:tc>
        <w:tc>
          <w:tcPr>
            <w:tcW w:w="5902" w:type="dxa"/>
          </w:tcPr>
          <w:p w:rsidR="00141A0E" w:rsidRPr="00BA3B27" w:rsidRDefault="00141A0E" w:rsidP="00141A0E">
            <w:pPr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>Agenda</w:t>
            </w:r>
          </w:p>
          <w:p w:rsidR="00141A0E" w:rsidRPr="00BA3B27" w:rsidRDefault="00141A0E" w:rsidP="00141A0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Apologies </w:t>
            </w:r>
          </w:p>
          <w:p w:rsidR="00141A0E" w:rsidRPr="00BA3B27" w:rsidRDefault="00141A0E" w:rsidP="00141A0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Minutes from last meeting</w:t>
            </w:r>
          </w:p>
          <w:p w:rsidR="00141A0E" w:rsidRPr="00BA3B27" w:rsidRDefault="00141A0E" w:rsidP="00141A0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Shipping Update </w:t>
            </w:r>
          </w:p>
          <w:p w:rsidR="00141A0E" w:rsidRPr="00BA3B27" w:rsidRDefault="00141A0E" w:rsidP="00141A0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Vet Report </w:t>
            </w:r>
          </w:p>
          <w:p w:rsidR="00141A0E" w:rsidRPr="00BA3B27" w:rsidRDefault="00141A0E" w:rsidP="00141A0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Sheep Scab Regulations Update </w:t>
            </w:r>
          </w:p>
          <w:p w:rsidR="00141A0E" w:rsidRPr="00BA3B27" w:rsidRDefault="00141A0E" w:rsidP="00141A0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Spring Lambing EAE testing </w:t>
            </w:r>
          </w:p>
          <w:p w:rsidR="00141A0E" w:rsidRPr="00BA3B27" w:rsidRDefault="00141A0E" w:rsidP="00141A0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Proposed Changes to EAE Summer Testing </w:t>
            </w:r>
          </w:p>
          <w:p w:rsidR="00141A0E" w:rsidRPr="00BA3B27" w:rsidRDefault="00141A0E" w:rsidP="00141A0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Hilary at the Highland Show </w:t>
            </w:r>
          </w:p>
          <w:p w:rsidR="00141A0E" w:rsidRPr="00BA3B27" w:rsidRDefault="00141A0E" w:rsidP="00141A0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Moredun visit – end of August</w:t>
            </w:r>
          </w:p>
          <w:p w:rsidR="00141A0E" w:rsidRPr="00BA3B27" w:rsidRDefault="00141A0E" w:rsidP="00141A0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OPA Project Update – Phil’s Visit July </w:t>
            </w:r>
          </w:p>
          <w:p w:rsidR="00141A0E" w:rsidRPr="00BA3B27" w:rsidRDefault="00141A0E" w:rsidP="00141A0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Consolidated Dipping Days – Does Wednesday still suit</w:t>
            </w:r>
          </w:p>
          <w:p w:rsidR="00141A0E" w:rsidRPr="00BA3B27" w:rsidRDefault="00BA3B27" w:rsidP="00141A0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Publishing minutes f</w:t>
            </w:r>
            <w:r w:rsidR="00141A0E" w:rsidRPr="00BA3B27">
              <w:rPr>
                <w:rFonts w:ascii="Lucida Sans" w:hAnsi="Lucida Sans"/>
              </w:rPr>
              <w:t>r</w:t>
            </w:r>
            <w:r w:rsidRPr="00BA3B27">
              <w:rPr>
                <w:rFonts w:ascii="Lucida Sans" w:hAnsi="Lucida Sans"/>
              </w:rPr>
              <w:t>o</w:t>
            </w:r>
            <w:r w:rsidR="00141A0E" w:rsidRPr="00BA3B27">
              <w:rPr>
                <w:rFonts w:ascii="Lucida Sans" w:hAnsi="Lucida Sans"/>
              </w:rPr>
              <w:t xml:space="preserve">m meetings </w:t>
            </w:r>
          </w:p>
          <w:p w:rsidR="00141A0E" w:rsidRPr="00BA3B27" w:rsidRDefault="00141A0E" w:rsidP="00141A0E">
            <w:pPr>
              <w:ind w:left="360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AOCB</w:t>
            </w:r>
          </w:p>
        </w:tc>
      </w:tr>
      <w:tr w:rsidR="00FD5E49" w:rsidTr="00FD5E49">
        <w:tc>
          <w:tcPr>
            <w:tcW w:w="9016" w:type="dxa"/>
            <w:gridSpan w:val="2"/>
          </w:tcPr>
          <w:p w:rsidR="00FD5E49" w:rsidRPr="00BA3B27" w:rsidRDefault="00FD5E49" w:rsidP="00FD5E4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 xml:space="preserve">Apologies </w:t>
            </w:r>
          </w:p>
          <w:p w:rsidR="00FD5E49" w:rsidRPr="00BA3B27" w:rsidRDefault="00FD5E49" w:rsidP="00FD5E49">
            <w:pPr>
              <w:pStyle w:val="ListParagraph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Kirsty Budge, Karin </w:t>
            </w:r>
            <w:proofErr w:type="spellStart"/>
            <w:r w:rsidRPr="00BA3B27">
              <w:rPr>
                <w:rFonts w:ascii="Lucida Sans" w:hAnsi="Lucida Sans"/>
              </w:rPr>
              <w:t>McGivern</w:t>
            </w:r>
            <w:proofErr w:type="spellEnd"/>
          </w:p>
          <w:p w:rsidR="00FD5E49" w:rsidRPr="00BA3B27" w:rsidRDefault="00FD5E49" w:rsidP="00FD5E49">
            <w:pPr>
              <w:pStyle w:val="ListParagraph"/>
              <w:rPr>
                <w:rFonts w:ascii="Lucida Sans" w:hAnsi="Lucida Sans"/>
              </w:rPr>
            </w:pPr>
          </w:p>
        </w:tc>
      </w:tr>
      <w:tr w:rsidR="00FD5E49" w:rsidTr="00FD5E49">
        <w:tc>
          <w:tcPr>
            <w:tcW w:w="9016" w:type="dxa"/>
            <w:gridSpan w:val="2"/>
          </w:tcPr>
          <w:p w:rsidR="00FD5E49" w:rsidRDefault="00FD5E49" w:rsidP="00FD5E4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>Minutes from last meeting</w:t>
            </w:r>
          </w:p>
          <w:p w:rsidR="00CD2B30" w:rsidRPr="00BA3B27" w:rsidRDefault="00CD2B30" w:rsidP="00CD2B30">
            <w:pPr>
              <w:pStyle w:val="ListParagraph"/>
              <w:rPr>
                <w:rFonts w:ascii="Lucida Sans" w:hAnsi="Lucida Sans"/>
                <w:b/>
              </w:rPr>
            </w:pPr>
          </w:p>
        </w:tc>
      </w:tr>
      <w:tr w:rsidR="00FD5E49" w:rsidTr="00FD5E49">
        <w:tc>
          <w:tcPr>
            <w:tcW w:w="9016" w:type="dxa"/>
            <w:gridSpan w:val="2"/>
          </w:tcPr>
          <w:p w:rsidR="00FD5E49" w:rsidRPr="00BA3B27" w:rsidRDefault="00FD5E49" w:rsidP="00FD5E4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 xml:space="preserve">Shipping Update </w:t>
            </w:r>
          </w:p>
          <w:p w:rsidR="00FD5E49" w:rsidRPr="00BA3B27" w:rsidRDefault="00FD5E49" w:rsidP="00FD5E49">
            <w:p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Sheep 3747 shipped down from 5500 last year </w:t>
            </w:r>
          </w:p>
          <w:p w:rsidR="00FD5E49" w:rsidRPr="00BA3B27" w:rsidRDefault="00FD5E49" w:rsidP="00FD5E49">
            <w:p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Cows 688 up from 612 last year </w:t>
            </w:r>
          </w:p>
          <w:p w:rsidR="00FD5E49" w:rsidRDefault="00FD5E49" w:rsidP="00CD2B30">
            <w:pPr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4 new Livestock Containers have been received.  Expecting 11 more before the main shipping season </w:t>
            </w:r>
          </w:p>
          <w:p w:rsidR="00CD2B30" w:rsidRPr="00CD2B30" w:rsidRDefault="00CD2B30" w:rsidP="00CD2B30">
            <w:pPr>
              <w:rPr>
                <w:rFonts w:ascii="Lucida Sans" w:hAnsi="Lucida Sans"/>
              </w:rPr>
            </w:pPr>
          </w:p>
        </w:tc>
      </w:tr>
      <w:tr w:rsidR="00FD5E49" w:rsidTr="00FD5E49">
        <w:tc>
          <w:tcPr>
            <w:tcW w:w="9016" w:type="dxa"/>
            <w:gridSpan w:val="2"/>
          </w:tcPr>
          <w:p w:rsidR="00FD5E49" w:rsidRPr="00BA3B27" w:rsidRDefault="00FD5E49" w:rsidP="00FD5E4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 xml:space="preserve">Vet Report </w:t>
            </w:r>
          </w:p>
          <w:p w:rsidR="00FD5E49" w:rsidRPr="00BA3B27" w:rsidRDefault="00FD5E49" w:rsidP="00FD5E49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Lambing period over – No abortions positive for EAE </w:t>
            </w:r>
          </w:p>
          <w:p w:rsidR="00FD5E49" w:rsidRPr="00BA3B27" w:rsidRDefault="00FD5E49" w:rsidP="00FD5E49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Reduction in abortion enquiries </w:t>
            </w:r>
          </w:p>
          <w:p w:rsidR="00FD5E49" w:rsidRPr="00BA3B27" w:rsidRDefault="00FD5E49" w:rsidP="00FD5E49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Flock testing has started – lambing seems to have gone well </w:t>
            </w:r>
          </w:p>
          <w:p w:rsidR="00FD5E49" w:rsidRPr="00BA3B27" w:rsidRDefault="00FD5E49" w:rsidP="00FD5E49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Cattle herd testing mostly done for the winter</w:t>
            </w:r>
          </w:p>
          <w:p w:rsidR="00FD5E49" w:rsidRPr="00BA3B27" w:rsidRDefault="00FD5E49">
            <w:pPr>
              <w:pStyle w:val="ListParagraph"/>
              <w:spacing w:line="256" w:lineRule="auto"/>
              <w:rPr>
                <w:rFonts w:ascii="Lucida Sans" w:hAnsi="Lucida Sans"/>
              </w:rPr>
            </w:pPr>
          </w:p>
        </w:tc>
      </w:tr>
      <w:tr w:rsidR="00FD5E49" w:rsidTr="00FD5E49">
        <w:tc>
          <w:tcPr>
            <w:tcW w:w="9016" w:type="dxa"/>
            <w:gridSpan w:val="2"/>
          </w:tcPr>
          <w:p w:rsidR="00FD5E49" w:rsidRPr="00BA3B27" w:rsidRDefault="00FD5E49" w:rsidP="00FD5E4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 xml:space="preserve">Sheep Scab Regulations Update </w:t>
            </w:r>
          </w:p>
          <w:p w:rsidR="00FD5E49" w:rsidRPr="00BA3B27" w:rsidRDefault="00FD5E49" w:rsidP="00FD5E49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Gone to Scottish Government – inconclusive timetable </w:t>
            </w:r>
          </w:p>
          <w:p w:rsidR="00FD5E49" w:rsidRPr="00BA3B27" w:rsidRDefault="00FD5E49" w:rsidP="00FD5E49">
            <w:pPr>
              <w:pStyle w:val="ListParagraph"/>
              <w:spacing w:line="256" w:lineRule="auto"/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>Local MSP Should we contact Beatrice</w:t>
            </w:r>
          </w:p>
          <w:p w:rsidR="00FD5E49" w:rsidRPr="00BA3B27" w:rsidRDefault="00FD5E49">
            <w:pPr>
              <w:pStyle w:val="ListParagraph"/>
              <w:spacing w:line="256" w:lineRule="auto"/>
              <w:rPr>
                <w:rFonts w:ascii="Lucida Sans" w:hAnsi="Lucida Sans"/>
              </w:rPr>
            </w:pPr>
          </w:p>
        </w:tc>
      </w:tr>
      <w:tr w:rsidR="00FD5E49" w:rsidTr="00FD5E49">
        <w:tc>
          <w:tcPr>
            <w:tcW w:w="9016" w:type="dxa"/>
            <w:gridSpan w:val="2"/>
          </w:tcPr>
          <w:p w:rsidR="00FD5E49" w:rsidRPr="00BA3B27" w:rsidRDefault="00FD5E49" w:rsidP="00FD5E4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 xml:space="preserve">Spring Lambing EAE testing </w:t>
            </w:r>
          </w:p>
          <w:p w:rsidR="00FD5E49" w:rsidRPr="00BA3B27" w:rsidRDefault="00FD5E49" w:rsidP="00FD5E49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Covered in Vet Report </w:t>
            </w:r>
          </w:p>
          <w:p w:rsidR="00FD5E49" w:rsidRPr="00BA3B27" w:rsidRDefault="00FD5E49" w:rsidP="00FD5E49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Haven’t used swabs this year instead used two years of HISHA testing </w:t>
            </w:r>
          </w:p>
          <w:p w:rsidR="00FD5E49" w:rsidRPr="00BA3B27" w:rsidRDefault="00FD5E49" w:rsidP="00FD5E49">
            <w:pPr>
              <w:rPr>
                <w:rFonts w:ascii="Lucida Sans" w:hAnsi="Lucida Sans"/>
                <w:b/>
              </w:rPr>
            </w:pPr>
          </w:p>
        </w:tc>
      </w:tr>
      <w:tr w:rsidR="00FD5E49" w:rsidTr="00FD5E49">
        <w:tc>
          <w:tcPr>
            <w:tcW w:w="9016" w:type="dxa"/>
            <w:gridSpan w:val="2"/>
          </w:tcPr>
          <w:p w:rsidR="00FD5E49" w:rsidRPr="00BA3B27" w:rsidRDefault="00FD5E49" w:rsidP="00FD5E4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 xml:space="preserve">Proposed Changes to EAE Summer Testing </w:t>
            </w:r>
          </w:p>
          <w:p w:rsidR="00FD5E49" w:rsidRPr="00BA3B27" w:rsidRDefault="00FD5E49" w:rsidP="00FD5E49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Changing system from a 3 year cycle to a 4 year cycle </w:t>
            </w:r>
          </w:p>
          <w:p w:rsidR="00FD5E49" w:rsidRPr="00BA3B27" w:rsidRDefault="00FD5E49" w:rsidP="00FD5E49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Frees up some testing for importers of female sheep or concerned neighbours of frequent importers.  </w:t>
            </w:r>
          </w:p>
          <w:p w:rsidR="00FD5E49" w:rsidRPr="00BA3B27" w:rsidRDefault="00FD5E49" w:rsidP="00FD5E49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More risk based than before </w:t>
            </w:r>
          </w:p>
          <w:p w:rsidR="00FD5E49" w:rsidRPr="00210A21" w:rsidRDefault="00FD5E49" w:rsidP="00CD2B30">
            <w:pPr>
              <w:pStyle w:val="ListParagraph"/>
              <w:spacing w:line="256" w:lineRule="auto"/>
            </w:pPr>
            <w:r w:rsidRPr="00BA3B27">
              <w:rPr>
                <w:rFonts w:ascii="Lucida Sans" w:hAnsi="Lucida Sans"/>
              </w:rPr>
              <w:t xml:space="preserve">Heather Stevenson had suggested location based testing.  It seemed this was going to be impractical as it isn’t always clear who the neighbours were going to be and a group can grow very quickly.   </w:t>
            </w:r>
          </w:p>
        </w:tc>
      </w:tr>
      <w:tr w:rsidR="00141A0E" w:rsidTr="00FD5E49">
        <w:tc>
          <w:tcPr>
            <w:tcW w:w="9016" w:type="dxa"/>
            <w:gridSpan w:val="2"/>
          </w:tcPr>
          <w:p w:rsidR="00141A0E" w:rsidRPr="00BA3B27" w:rsidRDefault="00141A0E" w:rsidP="00141A0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 xml:space="preserve">Hilary at the Highland Show </w:t>
            </w:r>
          </w:p>
          <w:p w:rsidR="00141A0E" w:rsidRPr="00BA3B27" w:rsidRDefault="00141A0E" w:rsidP="00141A0E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SIOS stand about sheep scab control and a Wine reception.  Discussing background of the project, mingle and chat </w:t>
            </w:r>
          </w:p>
          <w:p w:rsidR="00141A0E" w:rsidRPr="00BA3B27" w:rsidRDefault="00141A0E" w:rsidP="00141A0E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Materials can be used again at other local shows.  </w:t>
            </w:r>
          </w:p>
          <w:p w:rsidR="00141A0E" w:rsidRPr="00BA3B27" w:rsidRDefault="00141A0E" w:rsidP="00141A0E">
            <w:pPr>
              <w:pStyle w:val="ListParagraph"/>
              <w:rPr>
                <w:rFonts w:ascii="Lucida Sans" w:hAnsi="Lucida Sans"/>
                <w:b/>
              </w:rPr>
            </w:pPr>
          </w:p>
        </w:tc>
      </w:tr>
      <w:tr w:rsidR="00141A0E" w:rsidTr="00FD5E49">
        <w:tc>
          <w:tcPr>
            <w:tcW w:w="9016" w:type="dxa"/>
            <w:gridSpan w:val="2"/>
          </w:tcPr>
          <w:p w:rsidR="00141A0E" w:rsidRPr="00BA3B27" w:rsidRDefault="00141A0E" w:rsidP="00141A0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>Moredun visit – end of August</w:t>
            </w:r>
          </w:p>
          <w:p w:rsidR="00141A0E" w:rsidRPr="00BA3B27" w:rsidRDefault="00141A0E" w:rsidP="00141A0E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How best to tie in with the farming community </w:t>
            </w:r>
          </w:p>
          <w:p w:rsidR="00141A0E" w:rsidRPr="00BA3B27" w:rsidRDefault="00141A0E" w:rsidP="00141A0E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Bus coming to the marts on the sale day – Friday</w:t>
            </w:r>
          </w:p>
          <w:p w:rsidR="00141A0E" w:rsidRPr="00BA3B27" w:rsidRDefault="00141A0E" w:rsidP="00141A0E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Schools visits – Drop ins – people need to know where you’re going to be when and what they can get </w:t>
            </w:r>
          </w:p>
          <w:p w:rsidR="00141A0E" w:rsidRPr="00BA3B27" w:rsidRDefault="00141A0E" w:rsidP="00141A0E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Industry contact while at the schools – have a volunteer from the farming community – Discussion of people who would be good for different areas.  </w:t>
            </w:r>
          </w:p>
          <w:p w:rsidR="00141A0E" w:rsidRPr="00BA3B27" w:rsidRDefault="00141A0E" w:rsidP="00141A0E">
            <w:pPr>
              <w:pStyle w:val="ListParagraph"/>
              <w:rPr>
                <w:rFonts w:ascii="Lucida Sans" w:hAnsi="Lucida Sans"/>
                <w:b/>
              </w:rPr>
            </w:pPr>
          </w:p>
        </w:tc>
      </w:tr>
      <w:tr w:rsidR="00141A0E" w:rsidTr="00FD5E49">
        <w:tc>
          <w:tcPr>
            <w:tcW w:w="9016" w:type="dxa"/>
            <w:gridSpan w:val="2"/>
          </w:tcPr>
          <w:p w:rsidR="00141A0E" w:rsidRPr="00BA3B27" w:rsidRDefault="00141A0E" w:rsidP="00141A0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>OPA Project</w:t>
            </w:r>
            <w:bookmarkStart w:id="0" w:name="_GoBack"/>
            <w:bookmarkEnd w:id="0"/>
            <w:r w:rsidRPr="00BA3B27">
              <w:rPr>
                <w:rFonts w:ascii="Lucida Sans" w:hAnsi="Lucida Sans"/>
                <w:b/>
              </w:rPr>
              <w:t xml:space="preserve"> Update – Phil’s Visit July </w:t>
            </w:r>
          </w:p>
          <w:p w:rsidR="00141A0E" w:rsidRPr="00BA3B27" w:rsidRDefault="00141A0E" w:rsidP="00141A0E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Phil Scott is coming up at the beginning of July (1</w:t>
            </w:r>
            <w:r w:rsidRPr="00BA3B27">
              <w:rPr>
                <w:rFonts w:ascii="Lucida Sans" w:hAnsi="Lucida Sans"/>
                <w:vertAlign w:val="superscript"/>
              </w:rPr>
              <w:t>st</w:t>
            </w:r>
            <w:r w:rsidRPr="00BA3B27">
              <w:rPr>
                <w:rFonts w:ascii="Lucida Sans" w:hAnsi="Lucida Sans"/>
              </w:rPr>
              <w:t xml:space="preserve"> and </w:t>
            </w:r>
            <w:proofErr w:type="gramStart"/>
            <w:r w:rsidRPr="00BA3B27">
              <w:rPr>
                <w:rFonts w:ascii="Lucida Sans" w:hAnsi="Lucida Sans"/>
              </w:rPr>
              <w:t>2</w:t>
            </w:r>
            <w:r w:rsidRPr="00BA3B27">
              <w:rPr>
                <w:rFonts w:ascii="Lucida Sans" w:hAnsi="Lucida Sans"/>
                <w:vertAlign w:val="superscript"/>
              </w:rPr>
              <w:t xml:space="preserve">nd </w:t>
            </w:r>
            <w:r w:rsidRPr="00BA3B27">
              <w:rPr>
                <w:rFonts w:ascii="Lucida Sans" w:hAnsi="Lucida Sans"/>
              </w:rPr>
              <w:t>)</w:t>
            </w:r>
            <w:proofErr w:type="gramEnd"/>
            <w:r w:rsidRPr="00BA3B27">
              <w:rPr>
                <w:rFonts w:ascii="Lucida Sans" w:hAnsi="Lucida Sans"/>
              </w:rPr>
              <w:t xml:space="preserve"> would anyone be willing to host an event for the evening he is here.</w:t>
            </w:r>
          </w:p>
          <w:p w:rsidR="00141A0E" w:rsidRPr="00BA3B27" w:rsidRDefault="00141A0E" w:rsidP="00141A0E">
            <w:pPr>
              <w:pStyle w:val="ListParagraph"/>
              <w:spacing w:line="257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Maybe contact the young farmers and see if they are willing to host something. </w:t>
            </w:r>
          </w:p>
          <w:p w:rsidR="00141A0E" w:rsidRPr="00BA3B27" w:rsidRDefault="00141A0E" w:rsidP="00CD2B30">
            <w:pPr>
              <w:pStyle w:val="ListParagraph"/>
              <w:spacing w:line="256" w:lineRule="auto"/>
              <w:rPr>
                <w:rFonts w:ascii="Lucida Sans" w:hAnsi="Lucida Sans"/>
                <w:b/>
              </w:rPr>
            </w:pPr>
          </w:p>
        </w:tc>
      </w:tr>
      <w:tr w:rsidR="00141A0E" w:rsidRPr="00BA3B27" w:rsidTr="00FD5E49">
        <w:tc>
          <w:tcPr>
            <w:tcW w:w="9016" w:type="dxa"/>
            <w:gridSpan w:val="2"/>
          </w:tcPr>
          <w:p w:rsidR="00141A0E" w:rsidRPr="00BA3B27" w:rsidRDefault="00141A0E" w:rsidP="00CD2B30">
            <w:pPr>
              <w:spacing w:line="257" w:lineRule="auto"/>
              <w:ind w:left="680"/>
              <w:rPr>
                <w:rFonts w:ascii="Lucida Sans" w:hAnsi="Lucida Sans"/>
                <w:b/>
              </w:rPr>
            </w:pPr>
          </w:p>
        </w:tc>
      </w:tr>
      <w:tr w:rsidR="00141A0E" w:rsidRPr="00BA3B27" w:rsidTr="00FD5E49">
        <w:tc>
          <w:tcPr>
            <w:tcW w:w="9016" w:type="dxa"/>
            <w:gridSpan w:val="2"/>
          </w:tcPr>
          <w:p w:rsidR="00141A0E" w:rsidRPr="00BA3B27" w:rsidRDefault="00141A0E" w:rsidP="00141A0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b/>
              </w:rPr>
            </w:pPr>
            <w:r w:rsidRPr="00F04224">
              <w:rPr>
                <w:rFonts w:ascii="Lucida Sans" w:hAnsi="Lucida Sans"/>
                <w:b/>
              </w:rPr>
              <w:t>Consolidated</w:t>
            </w:r>
            <w:r w:rsidRPr="00BA3B27">
              <w:rPr>
                <w:rFonts w:ascii="Lucida Sans" w:hAnsi="Lucida Sans"/>
                <w:b/>
              </w:rPr>
              <w:t xml:space="preserve"> Dipping Days – Does Wednesday still suit</w:t>
            </w:r>
          </w:p>
          <w:p w:rsidR="00141A0E" w:rsidRPr="00BA3B27" w:rsidRDefault="00141A0E" w:rsidP="00141A0E">
            <w:pPr>
              <w:spacing w:line="257" w:lineRule="auto"/>
              <w:ind w:left="680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Something similar </w:t>
            </w:r>
          </w:p>
          <w:p w:rsidR="00141A0E" w:rsidRPr="00BA3B27" w:rsidRDefault="00141A0E" w:rsidP="00141A0E">
            <w:pPr>
              <w:spacing w:line="257" w:lineRule="auto"/>
              <w:ind w:left="680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It doesn’t work as good if it is a bus</w:t>
            </w:r>
            <w:r w:rsidR="00210A21">
              <w:rPr>
                <w:rFonts w:ascii="Lucida Sans" w:hAnsi="Lucida Sans"/>
              </w:rPr>
              <w:t>y</w:t>
            </w:r>
            <w:r w:rsidRPr="00BA3B27">
              <w:rPr>
                <w:rFonts w:ascii="Lucida Sans" w:hAnsi="Lucida Sans"/>
              </w:rPr>
              <w:t xml:space="preserve"> marts day. Could have a look at the marts calendar before deciding on a Wednesday </w:t>
            </w:r>
          </w:p>
          <w:p w:rsidR="00141A0E" w:rsidRPr="00BA3B27" w:rsidRDefault="00141A0E" w:rsidP="00141A0E">
            <w:pPr>
              <w:spacing w:line="257" w:lineRule="auto"/>
              <w:ind w:left="680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Focus on collecting ram promptly </w:t>
            </w:r>
          </w:p>
          <w:p w:rsidR="00141A0E" w:rsidRPr="00BA3B27" w:rsidRDefault="00141A0E" w:rsidP="00141A0E">
            <w:pPr>
              <w:spacing w:line="257" w:lineRule="auto"/>
              <w:ind w:left="680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Ideally before 11am except for after big sale days </w:t>
            </w:r>
          </w:p>
          <w:p w:rsidR="00141A0E" w:rsidRPr="00BA3B27" w:rsidRDefault="00141A0E" w:rsidP="00141A0E">
            <w:pPr>
              <w:spacing w:line="257" w:lineRule="auto"/>
              <w:ind w:left="680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Collecting ram promptly helps keep costs of dipping down</w:t>
            </w:r>
          </w:p>
          <w:p w:rsidR="00141A0E" w:rsidRPr="00BA3B27" w:rsidRDefault="00141A0E" w:rsidP="00141A0E">
            <w:pPr>
              <w:spacing w:line="257" w:lineRule="auto"/>
              <w:ind w:left="680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Try and keep it flexible.</w:t>
            </w:r>
          </w:p>
          <w:p w:rsidR="00141A0E" w:rsidRPr="00BA3B27" w:rsidRDefault="00141A0E" w:rsidP="00CD2B30">
            <w:pPr>
              <w:pStyle w:val="ListParagraph"/>
              <w:spacing w:line="256" w:lineRule="auto"/>
              <w:rPr>
                <w:rFonts w:ascii="Lucida Sans" w:hAnsi="Lucida Sans"/>
                <w:b/>
              </w:rPr>
            </w:pPr>
          </w:p>
        </w:tc>
      </w:tr>
      <w:tr w:rsidR="00141A0E" w:rsidRPr="00BA3B27" w:rsidTr="00FD5E49">
        <w:tc>
          <w:tcPr>
            <w:tcW w:w="9016" w:type="dxa"/>
            <w:gridSpan w:val="2"/>
          </w:tcPr>
          <w:p w:rsidR="00141A0E" w:rsidRPr="00BA3B27" w:rsidRDefault="00141A0E" w:rsidP="00CD2B30">
            <w:pPr>
              <w:pStyle w:val="ListParagraph"/>
              <w:spacing w:line="256" w:lineRule="auto"/>
              <w:rPr>
                <w:rFonts w:ascii="Lucida Sans" w:hAnsi="Lucida Sans"/>
                <w:b/>
              </w:rPr>
            </w:pPr>
          </w:p>
        </w:tc>
      </w:tr>
      <w:tr w:rsidR="00141A0E" w:rsidRPr="00BA3B27" w:rsidTr="00FD5E49">
        <w:tc>
          <w:tcPr>
            <w:tcW w:w="9016" w:type="dxa"/>
            <w:gridSpan w:val="2"/>
          </w:tcPr>
          <w:p w:rsidR="00141A0E" w:rsidRPr="00BA3B27" w:rsidRDefault="00BA3B27" w:rsidP="00141A0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>Publishing minutes fro</w:t>
            </w:r>
            <w:r w:rsidR="00141A0E" w:rsidRPr="00BA3B27">
              <w:rPr>
                <w:rFonts w:ascii="Lucida Sans" w:hAnsi="Lucida Sans"/>
                <w:b/>
              </w:rPr>
              <w:t xml:space="preserve">m meetings </w:t>
            </w:r>
          </w:p>
          <w:p w:rsidR="00141A0E" w:rsidRPr="00BA3B27" w:rsidRDefault="00141A0E" w:rsidP="00141A0E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Other meetings send key points to the local media.  </w:t>
            </w:r>
          </w:p>
          <w:p w:rsidR="00141A0E" w:rsidRPr="00BA3B27" w:rsidRDefault="00141A0E" w:rsidP="00141A0E">
            <w:pPr>
              <w:pStyle w:val="ListParagraph"/>
              <w:spacing w:line="256" w:lineRule="auto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Webpage with details to request the minutes </w:t>
            </w:r>
          </w:p>
          <w:p w:rsidR="00141A0E" w:rsidRPr="00BA3B27" w:rsidRDefault="00141A0E" w:rsidP="00141A0E">
            <w:pPr>
              <w:pStyle w:val="ListParagraph"/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</w:rPr>
              <w:t>Prepare a summary of the main minute to trial</w:t>
            </w:r>
          </w:p>
        </w:tc>
      </w:tr>
      <w:tr w:rsidR="00CD2B30" w:rsidRPr="00BA3B27" w:rsidTr="00FD5E49">
        <w:tc>
          <w:tcPr>
            <w:tcW w:w="9016" w:type="dxa"/>
            <w:gridSpan w:val="2"/>
          </w:tcPr>
          <w:p w:rsidR="00CD2B30" w:rsidRPr="00BA3B27" w:rsidRDefault="00CD2B30" w:rsidP="00CD2B30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>AOCB</w:t>
            </w:r>
          </w:p>
          <w:p w:rsidR="00CD2B30" w:rsidRPr="00BA3B27" w:rsidRDefault="00CD2B30" w:rsidP="00CD2B30">
            <w:pPr>
              <w:pStyle w:val="ListParagraph"/>
              <w:spacing w:line="256" w:lineRule="auto"/>
              <w:ind w:left="680"/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 xml:space="preserve">Form before booking in your animals at the marts </w:t>
            </w:r>
          </w:p>
          <w:p w:rsidR="00CD2B30" w:rsidRPr="00BA3B27" w:rsidRDefault="00CD2B30" w:rsidP="00CD2B30">
            <w:pPr>
              <w:spacing w:line="256" w:lineRule="auto"/>
              <w:ind w:left="680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Discussion of whether there should be a form for when you are booking your sheep into the marts</w:t>
            </w:r>
          </w:p>
          <w:p w:rsidR="00CD2B30" w:rsidRPr="00BA3B27" w:rsidRDefault="00CD2B30" w:rsidP="00CD2B30">
            <w:pPr>
              <w:spacing w:line="256" w:lineRule="auto"/>
              <w:ind w:left="680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What would need to go on the form </w:t>
            </w:r>
          </w:p>
          <w:p w:rsidR="00CD2B30" w:rsidRPr="00BA3B27" w:rsidRDefault="00CD2B30" w:rsidP="00CD2B30">
            <w:pPr>
              <w:spacing w:line="256" w:lineRule="auto"/>
              <w:ind w:left="680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Include sheep scab </w:t>
            </w:r>
          </w:p>
          <w:p w:rsidR="00CD2B30" w:rsidRPr="00BA3B27" w:rsidRDefault="00CD2B30" w:rsidP="00CD2B30">
            <w:pPr>
              <w:spacing w:line="256" w:lineRule="auto"/>
              <w:ind w:left="680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Needs to be reasonably broad</w:t>
            </w:r>
          </w:p>
          <w:p w:rsidR="00CD2B30" w:rsidRPr="00BA3B27" w:rsidRDefault="00CD2B30" w:rsidP="00CD2B30">
            <w:pPr>
              <w:spacing w:line="256" w:lineRule="auto"/>
              <w:ind w:left="680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Try and keep it a positive</w:t>
            </w:r>
          </w:p>
          <w:p w:rsidR="00CD2B30" w:rsidRPr="00BA3B27" w:rsidRDefault="00CD2B30" w:rsidP="00CD2B30"/>
          <w:p w:rsidR="00CD2B30" w:rsidRPr="00BA3B27" w:rsidRDefault="00CD2B30" w:rsidP="00CD2B30">
            <w:pPr>
              <w:pStyle w:val="ListParagraph"/>
              <w:spacing w:line="257" w:lineRule="auto"/>
              <w:ind w:left="680"/>
              <w:rPr>
                <w:rFonts w:ascii="Lucida Sans" w:hAnsi="Lucida Sans"/>
                <w:b/>
              </w:rPr>
            </w:pPr>
            <w:r w:rsidRPr="00BA3B27">
              <w:rPr>
                <w:rFonts w:ascii="Lucida Sans" w:hAnsi="Lucida Sans"/>
                <w:b/>
              </w:rPr>
              <w:t xml:space="preserve">Lice </w:t>
            </w:r>
          </w:p>
          <w:p w:rsidR="00CD2B30" w:rsidRPr="00BA3B27" w:rsidRDefault="00CD2B30" w:rsidP="00CD2B30">
            <w:pPr>
              <w:spacing w:line="257" w:lineRule="auto"/>
              <w:ind w:left="68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LCM</w:t>
            </w:r>
            <w:r w:rsidRPr="00BA3B27">
              <w:rPr>
                <w:rFonts w:ascii="Lucida Sans" w:hAnsi="Lucida Sans"/>
              </w:rPr>
              <w:t xml:space="preserve"> to find a Lice poster </w:t>
            </w:r>
          </w:p>
          <w:p w:rsidR="00CD2B30" w:rsidRPr="00BA3B27" w:rsidRDefault="00CD2B30" w:rsidP="00CD2B30">
            <w:pPr>
              <w:spacing w:line="257" w:lineRule="auto"/>
              <w:ind w:left="680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>Lice advice available on the webpage</w:t>
            </w:r>
          </w:p>
          <w:p w:rsidR="00CD2B30" w:rsidRPr="00CD2B30" w:rsidRDefault="00CD2B30" w:rsidP="00CD2B30">
            <w:pPr>
              <w:spacing w:line="257" w:lineRule="auto"/>
              <w:ind w:left="680"/>
              <w:rPr>
                <w:rFonts w:ascii="Lucida Sans" w:hAnsi="Lucida Sans"/>
              </w:rPr>
            </w:pPr>
            <w:r w:rsidRPr="00BA3B27">
              <w:rPr>
                <w:rFonts w:ascii="Lucida Sans" w:hAnsi="Lucida Sans"/>
              </w:rPr>
              <w:t xml:space="preserve">Dipper availability? </w:t>
            </w:r>
            <w:r>
              <w:rPr>
                <w:rFonts w:ascii="Lucida Sans" w:hAnsi="Lucida Sans"/>
              </w:rPr>
              <w:t xml:space="preserve">– not very free at the right time of year </w:t>
            </w:r>
          </w:p>
        </w:tc>
      </w:tr>
    </w:tbl>
    <w:p w:rsidR="00B91EC6" w:rsidRPr="00BA3B27" w:rsidRDefault="003A77BE"/>
    <w:sectPr w:rsidR="00B91EC6" w:rsidRPr="00BA3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23F"/>
    <w:multiLevelType w:val="hybridMultilevel"/>
    <w:tmpl w:val="96C80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6DC"/>
    <w:multiLevelType w:val="hybridMultilevel"/>
    <w:tmpl w:val="AD0A01D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C68E6"/>
    <w:multiLevelType w:val="hybridMultilevel"/>
    <w:tmpl w:val="33D86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5869"/>
    <w:multiLevelType w:val="hybridMultilevel"/>
    <w:tmpl w:val="8DF8DF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335E"/>
    <w:multiLevelType w:val="hybridMultilevel"/>
    <w:tmpl w:val="FCA4D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3030B"/>
    <w:multiLevelType w:val="hybridMultilevel"/>
    <w:tmpl w:val="6BC2839E"/>
    <w:lvl w:ilvl="0" w:tplc="1C1A5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49"/>
    <w:rsid w:val="00141A0E"/>
    <w:rsid w:val="00210A21"/>
    <w:rsid w:val="00530E82"/>
    <w:rsid w:val="005F2FEE"/>
    <w:rsid w:val="0066357F"/>
    <w:rsid w:val="00B65E32"/>
    <w:rsid w:val="00BA3B27"/>
    <w:rsid w:val="00CD2B30"/>
    <w:rsid w:val="00CF4CBA"/>
    <w:rsid w:val="00F04224"/>
    <w:rsid w:val="00F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FC83"/>
  <w15:chartTrackingRefBased/>
  <w15:docId w15:val="{9251DD21-0D57-47C9-BFCD-ED45C58A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Malcolmson Lucia@Environmental Health &amp; Trading Standards</dc:creator>
  <cp:keywords/>
  <dc:description/>
  <cp:lastModifiedBy>Malcolmson Lucia@Environmental Health &amp; Trading Standards</cp:lastModifiedBy>
  <cp:revision>5</cp:revision>
  <dcterms:created xsi:type="dcterms:W3CDTF">2024-06-14T14:49:00Z</dcterms:created>
  <dcterms:modified xsi:type="dcterms:W3CDTF">2024-08-05T08:58:00Z</dcterms:modified>
</cp:coreProperties>
</file>